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33B" w:rsidRDefault="00AC433B" w:rsidP="00AC433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13471" w:rsidRDefault="00813471" w:rsidP="00813471">
      <w:pPr>
        <w:pStyle w:val="a3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36061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Қ</w:t>
      </w:r>
      <w:r w:rsidRPr="00C3606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арағандым-туғанжерім</w:t>
      </w:r>
      <w:r w:rsidRPr="00C36061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конкурсын өткізудің</w:t>
      </w:r>
    </w:p>
    <w:p w:rsidR="00813471" w:rsidRPr="007D3DBE" w:rsidRDefault="00813471" w:rsidP="00813471">
      <w:pPr>
        <w:pStyle w:val="a3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ЕРЕЖЕСІ</w:t>
      </w:r>
    </w:p>
    <w:p w:rsidR="00813471" w:rsidRPr="007D3DBE" w:rsidRDefault="00813471" w:rsidP="00813471">
      <w:pPr>
        <w:pStyle w:val="a3"/>
        <w:spacing w:line="276" w:lineRule="auto"/>
        <w:ind w:left="-567"/>
        <w:rPr>
          <w:rFonts w:ascii="Times New Roman" w:eastAsia="Times New Roman" w:hAnsi="Times New Roman" w:cs="Times New Roman"/>
          <w:bCs/>
          <w:i/>
          <w:sz w:val="28"/>
          <w:szCs w:val="28"/>
          <w:lang w:val="kk-KZ"/>
        </w:rPr>
      </w:pP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D66B4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813471" w:rsidRDefault="00813471" w:rsidP="00813471">
      <w:pPr>
        <w:pStyle w:val="a3"/>
        <w:ind w:left="-567"/>
        <w:jc w:val="both"/>
        <w:rPr>
          <w:rFonts w:ascii="Times New Roman" w:eastAsia="MS Mincho" w:hAnsi="Times New Roman" w:cs="Times New Roman"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sz w:val="28"/>
          <w:szCs w:val="28"/>
          <w:lang w:val="kk-KZ"/>
        </w:rPr>
        <w:t xml:space="preserve">«Қазақстанды әлеуметтік модернизациялау:Жалпылай Еңбек қоғамына 20 қадам» бағдарламалық мақаласында көрсетілген Қазақстан Республикасы Президентінің тапсырмаларын орындау мақсатында өлкетану бойынша </w:t>
      </w:r>
      <w:r w:rsidRPr="007D3DBE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r w:rsidRPr="007D3D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арағандым-туғанжерім</w:t>
      </w:r>
      <w:r w:rsidRPr="007D3DBE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конкурсын өткізу</w:t>
      </w:r>
      <w:r w:rsidRPr="007D3DBE">
        <w:rPr>
          <w:rFonts w:ascii="Times New Roman" w:eastAsia="MS Mincho" w:hAnsi="Times New Roman" w:cs="Times New Roman"/>
          <w:sz w:val="28"/>
          <w:szCs w:val="28"/>
          <w:lang w:val="kk-KZ"/>
        </w:rPr>
        <w:t>.</w:t>
      </w:r>
    </w:p>
    <w:p w:rsidR="00813471" w:rsidRPr="007D3DBE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 Ереже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r w:rsidRPr="007D3D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арағандым-туғанжерім</w:t>
      </w:r>
      <w:r>
        <w:rPr>
          <w:rFonts w:ascii="Times New Roman" w:hAnsi="Times New Roman" w:cs="Times New Roman"/>
          <w:sz w:val="28"/>
          <w:szCs w:val="28"/>
          <w:lang w:val="kk-KZ"/>
        </w:rPr>
        <w:t>» конкурсын ұйымдастырып, өткізу тәртібін белгілейді (әрі қарай «Конкурс»)</w:t>
      </w: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3DBE">
        <w:rPr>
          <w:rFonts w:ascii="Times New Roman" w:hAnsi="Times New Roman" w:cs="Times New Roman"/>
          <w:sz w:val="28"/>
          <w:szCs w:val="28"/>
          <w:lang w:val="kk-KZ"/>
        </w:rPr>
        <w:t>Конкурс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ты </w:t>
      </w:r>
      <w:r>
        <w:rPr>
          <w:rFonts w:ascii="Times New Roman" w:eastAsia="MS Mincho" w:hAnsi="Times New Roman" w:cs="Times New Roman"/>
          <w:sz w:val="28"/>
          <w:szCs w:val="28"/>
          <w:lang w:val="kk-KZ"/>
        </w:rPr>
        <w:t xml:space="preserve">Қарағанды қалалық білім бөлімі ұйымдастырып, өткізеді. </w:t>
      </w:r>
    </w:p>
    <w:p w:rsidR="00813471" w:rsidRPr="007D3DBE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D66B4">
        <w:rPr>
          <w:rFonts w:ascii="Times New Roman" w:hAnsi="Times New Roman" w:cs="Times New Roman"/>
          <w:b/>
          <w:sz w:val="28"/>
          <w:szCs w:val="28"/>
          <w:lang w:val="kk-KZ"/>
        </w:rPr>
        <w:t>1.1.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Конкурстың міндеттері</w:t>
      </w:r>
    </w:p>
    <w:p w:rsidR="00813471" w:rsidRPr="00BD66B4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3FD7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Қарағанды облысы туралы оқушылардың тарихи-өлкетанулық білімдерін кеңейтуге және тереңдетуге ықпал ету. </w:t>
      </w: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D66B4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өлкетану бойынша білім алуында қызығушылықтарын арттыру және ынталандыру.  </w:t>
      </w: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3FD7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Қарағанды облысының тарихын, географиясын, мәдениетін және табиғатын үздік білетіндерді анықтау. </w:t>
      </w: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5D46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Атақты жерлестеріміздің өмірінен тарихи мысалдар келтіре отырып, патриоттық және азаматтық тәрбие беру.  </w:t>
      </w: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5D46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Конкурсқа қатысу </w:t>
      </w:r>
    </w:p>
    <w:p w:rsidR="00813471" w:rsidRPr="00D05D46" w:rsidRDefault="00813471" w:rsidP="00813471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5D46">
        <w:rPr>
          <w:rFonts w:ascii="Times New Roman" w:hAnsi="Times New Roman" w:cs="Times New Roman"/>
          <w:sz w:val="28"/>
          <w:szCs w:val="28"/>
          <w:lang w:val="kk-KZ"/>
        </w:rPr>
        <w:t>Конкурс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 5-7 сыныптан 3 оқушыдан құралған команда қатысуға шақырылады. </w:t>
      </w:r>
    </w:p>
    <w:p w:rsidR="00813471" w:rsidRPr="00C51CEC" w:rsidRDefault="00C51CEC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Әр мектептен екі командадаң артық жіберілмейді, оқыту тілі:орыс және қазақ тілдерінде.</w:t>
      </w:r>
    </w:p>
    <w:p w:rsidR="003206B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Командаларға Қарағанды облысы бойынша өлкетанудың түрлі салалары мен бағыттарынан сұрақтар ұсынылады</w:t>
      </w:r>
      <w:r w:rsidRPr="00AB16F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206B1" w:rsidRPr="00AB16F0"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 Қарағанды қаласының тарих және география пәні мұғалімдері жасаған жұмыс дәптерлерінен алынады. </w:t>
      </w:r>
    </w:p>
    <w:p w:rsidR="00813471" w:rsidRPr="00BD66B4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D66B4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Конкурс барысы</w:t>
      </w:r>
      <w:r w:rsidRPr="00BD66B4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813471" w:rsidRPr="00BD66B4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90FBF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іріктеу кезеңі</w:t>
      </w:r>
      <w:r w:rsidRPr="00BD66B4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станциялар бойынша жазба жұмыстарын орындау. </w:t>
      </w: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Екінші кезеңде</w:t>
      </w:r>
      <w:r w:rsidRPr="00BD66B4">
        <w:rPr>
          <w:rFonts w:ascii="Times New Roman" w:hAnsi="Times New Roman" w:cs="Times New Roman"/>
          <w:sz w:val="28"/>
          <w:szCs w:val="28"/>
          <w:lang w:val="kk-KZ"/>
        </w:rPr>
        <w:t>, брейн-ринг</w:t>
      </w:r>
      <w:r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Pr="00BD66B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бірінші кезеңде ең көп ұпай жинаған 6 команда (қазақ тілінде оқитын ) және 6 команда (орыс тілінде оқитын) қатысады.</w:t>
      </w:r>
    </w:p>
    <w:p w:rsidR="00813471" w:rsidRP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Командаларда эмблема болу міндетті. </w:t>
      </w:r>
    </w:p>
    <w:p w:rsidR="00813471" w:rsidRP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3471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Конкурстың өткізілу мерзімі және орны</w:t>
      </w:r>
      <w:r w:rsidRPr="00813471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813471" w:rsidRP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13471">
        <w:rPr>
          <w:rFonts w:ascii="Times New Roman" w:hAnsi="Times New Roman" w:cs="Times New Roman"/>
          <w:sz w:val="28"/>
          <w:szCs w:val="28"/>
          <w:lang w:val="kk-KZ"/>
        </w:rPr>
        <w:t>Өтініштер 201</w:t>
      </w:r>
      <w:r w:rsidR="00A94875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813471">
        <w:rPr>
          <w:rFonts w:ascii="Times New Roman" w:hAnsi="Times New Roman" w:cs="Times New Roman"/>
          <w:sz w:val="28"/>
          <w:szCs w:val="28"/>
          <w:lang w:val="kk-KZ"/>
        </w:rPr>
        <w:t xml:space="preserve"> жылдың </w:t>
      </w:r>
      <w:r w:rsidR="00A9487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813471">
        <w:rPr>
          <w:rFonts w:ascii="Times New Roman" w:hAnsi="Times New Roman" w:cs="Times New Roman"/>
          <w:sz w:val="28"/>
          <w:szCs w:val="28"/>
          <w:lang w:val="kk-KZ"/>
        </w:rPr>
        <w:t xml:space="preserve">6 қаңтарына </w:t>
      </w:r>
      <w:r w:rsidRPr="0081347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дейін</w:t>
      </w:r>
      <w:r w:rsidRPr="00813471">
        <w:rPr>
          <w:rFonts w:ascii="Times New Roman" w:hAnsi="Times New Roman" w:cs="Times New Roman"/>
          <w:sz w:val="28"/>
          <w:szCs w:val="28"/>
          <w:lang w:val="kk-KZ"/>
        </w:rPr>
        <w:t xml:space="preserve"> мына электронды мекен-жайға жіберілуі қажет: </w:t>
      </w:r>
      <w:r w:rsidRPr="00813471">
        <w:rPr>
          <w:rFonts w:ascii="Times New Roman" w:hAnsi="Times New Roman" w:cs="Times New Roman"/>
          <w:b/>
          <w:sz w:val="28"/>
          <w:szCs w:val="28"/>
          <w:lang w:val="kk-KZ"/>
        </w:rPr>
        <w:t>kulmukhanova.roza@mail.ru</w:t>
      </w:r>
    </w:p>
    <w:p w:rsidR="00813471" w:rsidRPr="00A94875" w:rsidRDefault="00813471" w:rsidP="00A9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13471">
        <w:rPr>
          <w:rFonts w:ascii="Times New Roman" w:hAnsi="Times New Roman" w:cs="Times New Roman"/>
          <w:sz w:val="28"/>
          <w:szCs w:val="28"/>
          <w:lang w:val="kk-KZ"/>
        </w:rPr>
        <w:t>Конкурсың өтілуі және қорытындысын шығару  - 201</w:t>
      </w:r>
      <w:r w:rsidR="00A94875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813471">
        <w:rPr>
          <w:rFonts w:ascii="Times New Roman" w:hAnsi="Times New Roman" w:cs="Times New Roman"/>
          <w:sz w:val="28"/>
          <w:szCs w:val="28"/>
          <w:lang w:val="kk-KZ"/>
        </w:rPr>
        <w:t xml:space="preserve"> жылдың </w:t>
      </w:r>
      <w:r w:rsidR="00A94875">
        <w:rPr>
          <w:rFonts w:ascii="Times New Roman" w:hAnsi="Times New Roman" w:cs="Times New Roman"/>
          <w:sz w:val="28"/>
          <w:szCs w:val="28"/>
          <w:lang w:val="kk-KZ"/>
        </w:rPr>
        <w:t>8ақпаны</w:t>
      </w:r>
      <w:r w:rsidRPr="0081347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A94875">
        <w:rPr>
          <w:rFonts w:ascii="Times New Roman" w:hAnsi="Times New Roman" w:cs="Times New Roman"/>
          <w:sz w:val="28"/>
          <w:szCs w:val="28"/>
          <w:lang w:val="kk-KZ"/>
        </w:rPr>
        <w:t>Өтетін орны - №</w:t>
      </w:r>
      <w:r w:rsidR="00A94875" w:rsidRPr="00A94875">
        <w:rPr>
          <w:rFonts w:ascii="Times New Roman" w:hAnsi="Times New Roman" w:cs="Times New Roman"/>
          <w:sz w:val="28"/>
          <w:szCs w:val="28"/>
          <w:lang w:val="kk-KZ"/>
        </w:rPr>
        <w:t xml:space="preserve">36ЖЖБОМ </w:t>
      </w:r>
      <w:r w:rsidRPr="00A94875">
        <w:rPr>
          <w:rFonts w:ascii="Times New Roman" w:hAnsi="Times New Roman" w:cs="Times New Roman"/>
          <w:sz w:val="28"/>
          <w:szCs w:val="28"/>
          <w:lang w:val="kk-KZ"/>
        </w:rPr>
        <w:t xml:space="preserve">(мекен-жайы: </w:t>
      </w:r>
      <w:r w:rsidR="00A94875" w:rsidRPr="00A94875">
        <w:rPr>
          <w:rFonts w:ascii="Times New Roman" w:hAnsi="Times New Roman" w:cs="Times New Roman"/>
          <w:sz w:val="28"/>
          <w:szCs w:val="28"/>
          <w:lang w:val="kk-KZ"/>
        </w:rPr>
        <w:t xml:space="preserve">Восток 1,Байкальская 1 </w:t>
      </w:r>
      <w:r w:rsidRPr="00A94875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3471"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Конкурсты ұйымдастыру және өткізу</w:t>
      </w: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Конкурсқа жалпы басшылық Қарағанды қаласы білім бөлімінің бұйрығымен бекітілген Ұйымдастыру комитетімен жүзеге асырылады. Ұйымдастыру комитетінің құрамына білім бөлімінің методистері мен қала мектептерінің оқытушылары кіреді. </w:t>
      </w:r>
    </w:p>
    <w:p w:rsidR="00813471" w:rsidRPr="00115C05" w:rsidRDefault="00813471" w:rsidP="00813471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Конкурстың ұйымдастыру комитеті</w:t>
      </w:r>
      <w:r w:rsidRPr="00FC1C55">
        <w:rPr>
          <w:rFonts w:ascii="Times New Roman" w:hAnsi="Times New Roman" w:cs="Times New Roman"/>
          <w:b/>
          <w:sz w:val="28"/>
          <w:szCs w:val="28"/>
        </w:rPr>
        <w:t>:</w:t>
      </w:r>
    </w:p>
    <w:p w:rsidR="00813471" w:rsidRPr="00BD66B4" w:rsidRDefault="00813471" w:rsidP="00813471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Конкурстың ұйымдастырылуын, дайындығын және өткізілуін үйлестіреді</w:t>
      </w:r>
      <w:r w:rsidRPr="00BD66B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13471" w:rsidRDefault="00813471" w:rsidP="00813471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Бағалаудың критерилерін анықтайды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3471" w:rsidRDefault="00813471" w:rsidP="00813471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A0386">
        <w:rPr>
          <w:rFonts w:ascii="Times New Roman" w:hAnsi="Times New Roman" w:cs="Times New Roman"/>
          <w:sz w:val="28"/>
          <w:szCs w:val="28"/>
          <w:lang w:val="kk-KZ"/>
        </w:rPr>
        <w:t>Конкурсты қорытындылайды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3471" w:rsidRPr="00115C05" w:rsidRDefault="00813471" w:rsidP="00813471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A0386">
        <w:rPr>
          <w:rFonts w:ascii="Times New Roman" w:hAnsi="Times New Roman" w:cs="Times New Roman"/>
          <w:sz w:val="28"/>
          <w:szCs w:val="28"/>
          <w:lang w:val="kk-KZ"/>
        </w:rPr>
        <w:t>жеңімпаздарды анықтайды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3471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5C05">
        <w:rPr>
          <w:rFonts w:ascii="Times New Roman" w:hAnsi="Times New Roman" w:cs="Times New Roman"/>
          <w:b/>
          <w:sz w:val="28"/>
          <w:szCs w:val="28"/>
        </w:rPr>
        <w:t>7.</w:t>
      </w:r>
      <w:r w:rsidRPr="00115C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Қорытындысын шығару және жеңімпаздарды марапаттау</w:t>
      </w:r>
    </w:p>
    <w:p w:rsidR="00813471" w:rsidRPr="00115C05" w:rsidRDefault="00813471" w:rsidP="00813471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Жеңімпаздар ең жоғары ұпай жинауымен анықталады жәнеҚарағанды қаласы білім бөлімінің алғыс хаттарымен марапатталады.</w:t>
      </w:r>
    </w:p>
    <w:p w:rsidR="00813471" w:rsidRDefault="00813471" w:rsidP="00813471">
      <w:pPr>
        <w:pStyle w:val="a3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D66B4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8.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Конкурстың үйлестіру жұмысы басқарушы</w:t>
      </w:r>
      <w:r w:rsidRPr="00BD66B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- Кулмуханова Р.Ж.,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әдіскер</w:t>
      </w:r>
      <w:r w:rsidRPr="00BD66B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т.</w:t>
      </w:r>
    </w:p>
    <w:p w:rsidR="00813471" w:rsidRPr="00DF6426" w:rsidRDefault="00813471" w:rsidP="00813471">
      <w:pPr>
        <w:pStyle w:val="a3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F642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8-701-377-16-08</w:t>
      </w:r>
    </w:p>
    <w:p w:rsidR="00813471" w:rsidRPr="00DF6426" w:rsidRDefault="00813471" w:rsidP="00813471">
      <w:pPr>
        <w:pStyle w:val="a3"/>
        <w:ind w:left="-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kk-KZ"/>
        </w:rPr>
      </w:pPr>
    </w:p>
    <w:p w:rsidR="00813471" w:rsidRPr="00C24AF1" w:rsidRDefault="00813471" w:rsidP="00813471">
      <w:pPr>
        <w:pageBreakBefore/>
        <w:spacing w:after="0" w:line="202" w:lineRule="atLeast"/>
        <w:ind w:firstLine="289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kk-KZ"/>
        </w:rPr>
        <w:lastRenderedPageBreak/>
        <w:t>Қосымша</w:t>
      </w:r>
    </w:p>
    <w:p w:rsidR="00813471" w:rsidRPr="00DF6426" w:rsidRDefault="00813471" w:rsidP="00813471">
      <w:pPr>
        <w:spacing w:after="0" w:line="202" w:lineRule="atLeast"/>
        <w:ind w:firstLine="28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Өлкетану бойынша </w:t>
      </w:r>
    </w:p>
    <w:p w:rsidR="00813471" w:rsidRDefault="00813471" w:rsidP="00813471">
      <w:pPr>
        <w:pStyle w:val="a3"/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DF6426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r w:rsidRPr="00DF64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арағандым-туғанжерім</w:t>
      </w:r>
      <w:r w:rsidRPr="00DF6426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813471" w:rsidRPr="00DF6426" w:rsidRDefault="00813471" w:rsidP="00813471">
      <w:pPr>
        <w:pStyle w:val="a3"/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қалалық конкурсының</w:t>
      </w: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ұйымдастыру комитетіне</w:t>
      </w: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C24AF1" w:rsidRDefault="00813471" w:rsidP="00813471">
      <w:pPr>
        <w:spacing w:after="0" w:line="202" w:lineRule="atLeast"/>
        <w:ind w:firstLine="28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өтініш</w:t>
      </w:r>
    </w:p>
    <w:p w:rsidR="00813471" w:rsidRPr="00BD66B4" w:rsidRDefault="00813471" w:rsidP="00813471">
      <w:pPr>
        <w:pStyle w:val="a3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C24AF1">
        <w:rPr>
          <w:rFonts w:ascii="Times New Roman" w:eastAsia="Times New Roman" w:hAnsi="Times New Roman" w:cs="Times New Roman"/>
          <w:sz w:val="28"/>
          <w:szCs w:val="28"/>
          <w:lang w:val="kk-KZ"/>
        </w:rPr>
        <w:t>№…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мектептің әкімшілігі өлкетану бойынша </w:t>
      </w:r>
      <w:r w:rsidRPr="00BD66B4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r w:rsidRPr="00BD66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арағандым-туғанжерім</w:t>
      </w:r>
      <w:r w:rsidRPr="00BD66B4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қалалық конкурсына қатысушылардың тізіміне мына құрамдағы команданы енгізуді сұрайды</w:t>
      </w:r>
      <w:r w:rsidRPr="00C24AF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13471" w:rsidRPr="00BD66B4" w:rsidRDefault="00813471" w:rsidP="00813471">
      <w:pPr>
        <w:spacing w:after="0" w:line="202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D66B4"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</w:p>
    <w:p w:rsidR="00813471" w:rsidRPr="00BD66B4" w:rsidRDefault="00813471" w:rsidP="00813471">
      <w:pPr>
        <w:spacing w:after="0" w:line="202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D66B4">
        <w:rPr>
          <w:rFonts w:ascii="Times New Roman" w:eastAsia="Times New Roman" w:hAnsi="Times New Roman" w:cs="Times New Roman"/>
          <w:sz w:val="28"/>
          <w:szCs w:val="28"/>
          <w:lang w:val="kk-KZ"/>
        </w:rPr>
        <w:t>2.</w:t>
      </w:r>
    </w:p>
    <w:p w:rsidR="00813471" w:rsidRPr="00BD66B4" w:rsidRDefault="00813471" w:rsidP="00813471">
      <w:pPr>
        <w:spacing w:after="0" w:line="202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D66B4">
        <w:rPr>
          <w:rFonts w:ascii="Times New Roman" w:eastAsia="Times New Roman" w:hAnsi="Times New Roman" w:cs="Times New Roman"/>
          <w:sz w:val="28"/>
          <w:szCs w:val="28"/>
          <w:lang w:val="kk-KZ"/>
        </w:rPr>
        <w:t>3.</w:t>
      </w: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Байланыс телефоны</w:t>
      </w:r>
      <w:r w:rsidRPr="00BD66B4">
        <w:rPr>
          <w:rFonts w:ascii="Times New Roman" w:eastAsia="Times New Roman" w:hAnsi="Times New Roman" w:cs="Times New Roman"/>
          <w:sz w:val="28"/>
          <w:szCs w:val="28"/>
          <w:lang w:val="kk-KZ"/>
        </w:rPr>
        <w:t>:_____________</w:t>
      </w: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13471" w:rsidRPr="00BD66B4" w:rsidRDefault="00813471" w:rsidP="00813471">
      <w:pPr>
        <w:pStyle w:val="a3"/>
        <w:ind w:left="-567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13471" w:rsidRPr="00DF6426" w:rsidRDefault="00813471" w:rsidP="007806BF">
      <w:pPr>
        <w:pStyle w:val="a3"/>
        <w:ind w:left="-567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813471" w:rsidRPr="00BD66B4" w:rsidRDefault="00813471" w:rsidP="00813471">
      <w:pPr>
        <w:pStyle w:val="a3"/>
        <w:ind w:left="-567"/>
        <w:rPr>
          <w:rFonts w:ascii="Times New Roman" w:hAnsi="Times New Roman" w:cs="Times New Roman"/>
          <w:sz w:val="28"/>
          <w:szCs w:val="28"/>
          <w:lang w:val="kk-KZ"/>
        </w:rPr>
      </w:pPr>
    </w:p>
    <w:p w:rsidR="00813471" w:rsidRDefault="00813471" w:rsidP="00813471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D66B4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r w:rsidRPr="00BD66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арағандым – туғанжерім</w:t>
      </w:r>
      <w:r w:rsidRPr="00BD66B4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конкурсын өткізудің</w:t>
      </w:r>
    </w:p>
    <w:p w:rsidR="00813471" w:rsidRDefault="00813471" w:rsidP="00813471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аудандар бойынша кестесі</w:t>
      </w:r>
    </w:p>
    <w:p w:rsidR="00813471" w:rsidRDefault="00813471" w:rsidP="00813471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5954"/>
        <w:gridCol w:w="2551"/>
      </w:tblGrid>
      <w:tr w:rsidR="00813471" w:rsidTr="00A66C3B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Pr="00DF6426" w:rsidRDefault="00813471" w:rsidP="00A66C3B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Default="00813471" w:rsidP="00A66C3B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FBF" w:rsidTr="00A66C3B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FBF" w:rsidRDefault="00690FBF" w:rsidP="00690FB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құдық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FBF" w:rsidRDefault="00690FBF" w:rsidP="00690FB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</w:tr>
      <w:tr w:rsidR="00813471" w:rsidTr="00A66C3B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Pr="00DF6426" w:rsidRDefault="00690FBF" w:rsidP="00690FBF">
            <w:pPr>
              <w:pStyle w:val="a3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Оңтүстік-Шығыс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Default="00690FBF" w:rsidP="00690FB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12.30</w:t>
            </w:r>
          </w:p>
        </w:tc>
      </w:tr>
      <w:tr w:rsidR="00690FBF" w:rsidTr="00A66C3B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FBF" w:rsidRDefault="00690FBF" w:rsidP="00A66C3B">
            <w:pPr>
              <w:pStyle w:val="a3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FBF" w:rsidRDefault="00690FBF" w:rsidP="00690FB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</w:tr>
      <w:tr w:rsidR="00813471" w:rsidTr="00A66C3B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Default="00813471" w:rsidP="00A66C3B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Сортировка</w:t>
            </w:r>
            <w:r w:rsidR="00690F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90FBF">
              <w:rPr>
                <w:rFonts w:ascii="Times New Roman" w:hAnsi="Times New Roman" w:cs="Times New Roman"/>
                <w:sz w:val="28"/>
                <w:szCs w:val="28"/>
              </w:rPr>
              <w:t>Пришахтинск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Default="00813471" w:rsidP="00690FB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0F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90F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3471" w:rsidTr="00A66C3B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Pr="00DF6426" w:rsidRDefault="00813471" w:rsidP="00A66C3B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Бірінші кезеңнің қорытындысын шығару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Default="00813471" w:rsidP="00690FB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0F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</w:tr>
      <w:tr w:rsidR="00813471" w:rsidTr="00A66C3B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Default="00690FBF" w:rsidP="00A66C3B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Екінші кезең</w:t>
            </w:r>
            <w:r w:rsidRPr="00BD66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брейн-ринг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Default="00813471" w:rsidP="00690FB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0F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813471" w:rsidTr="00A66C3B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Default="00813471" w:rsidP="00A66C3B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Конкурстың қорытындысын шығару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13471" w:rsidRPr="00DF6426" w:rsidRDefault="00813471" w:rsidP="00A66C3B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марапаттау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3471" w:rsidRDefault="00813471" w:rsidP="00690FB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0F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</w:tbl>
    <w:p w:rsidR="00813471" w:rsidRDefault="00813471" w:rsidP="00813471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813471" w:rsidRDefault="00813471" w:rsidP="00813471">
      <w:pPr>
        <w:pStyle w:val="a3"/>
        <w:ind w:left="-567"/>
        <w:rPr>
          <w:rFonts w:ascii="Times New Roman" w:hAnsi="Times New Roman" w:cs="Times New Roman"/>
          <w:i/>
          <w:sz w:val="28"/>
          <w:szCs w:val="28"/>
        </w:rPr>
      </w:pPr>
    </w:p>
    <w:p w:rsidR="007806BF" w:rsidRDefault="007806BF" w:rsidP="006F4238">
      <w:pPr>
        <w:pStyle w:val="a3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6BF" w:rsidRDefault="007806BF" w:rsidP="006F4238">
      <w:pPr>
        <w:pStyle w:val="a3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806BF" w:rsidSect="00B118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C0"/>
    <w:multiLevelType w:val="hybridMultilevel"/>
    <w:tmpl w:val="26805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E354D4"/>
    <w:multiLevelType w:val="multilevel"/>
    <w:tmpl w:val="72162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4FD61075"/>
    <w:multiLevelType w:val="hybridMultilevel"/>
    <w:tmpl w:val="1A02FFC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7E817712"/>
    <w:multiLevelType w:val="hybridMultilevel"/>
    <w:tmpl w:val="3A986784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>
      <w:start w:val="1"/>
      <w:numFmt w:val="lowerLetter"/>
      <w:lvlText w:val="%2."/>
      <w:lvlJc w:val="left"/>
      <w:pPr>
        <w:ind w:left="1837" w:hanging="360"/>
      </w:pPr>
    </w:lvl>
    <w:lvl w:ilvl="2" w:tplc="0419001B">
      <w:start w:val="1"/>
      <w:numFmt w:val="lowerRoman"/>
      <w:lvlText w:val="%3."/>
      <w:lvlJc w:val="right"/>
      <w:pPr>
        <w:ind w:left="2557" w:hanging="180"/>
      </w:pPr>
    </w:lvl>
    <w:lvl w:ilvl="3" w:tplc="0419000F">
      <w:start w:val="1"/>
      <w:numFmt w:val="decimal"/>
      <w:lvlText w:val="%4."/>
      <w:lvlJc w:val="left"/>
      <w:pPr>
        <w:ind w:left="3277" w:hanging="360"/>
      </w:pPr>
    </w:lvl>
    <w:lvl w:ilvl="4" w:tplc="04190019">
      <w:start w:val="1"/>
      <w:numFmt w:val="lowerLetter"/>
      <w:lvlText w:val="%5."/>
      <w:lvlJc w:val="left"/>
      <w:pPr>
        <w:ind w:left="3997" w:hanging="360"/>
      </w:pPr>
    </w:lvl>
    <w:lvl w:ilvl="5" w:tplc="0419001B">
      <w:start w:val="1"/>
      <w:numFmt w:val="lowerRoman"/>
      <w:lvlText w:val="%6."/>
      <w:lvlJc w:val="right"/>
      <w:pPr>
        <w:ind w:left="4717" w:hanging="180"/>
      </w:pPr>
    </w:lvl>
    <w:lvl w:ilvl="6" w:tplc="0419000F">
      <w:start w:val="1"/>
      <w:numFmt w:val="decimal"/>
      <w:lvlText w:val="%7."/>
      <w:lvlJc w:val="left"/>
      <w:pPr>
        <w:ind w:left="5437" w:hanging="360"/>
      </w:pPr>
    </w:lvl>
    <w:lvl w:ilvl="7" w:tplc="04190019">
      <w:start w:val="1"/>
      <w:numFmt w:val="lowerLetter"/>
      <w:lvlText w:val="%8."/>
      <w:lvlJc w:val="left"/>
      <w:pPr>
        <w:ind w:left="6157" w:hanging="360"/>
      </w:pPr>
    </w:lvl>
    <w:lvl w:ilvl="8" w:tplc="0419001B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0438"/>
    <w:rsid w:val="0001002A"/>
    <w:rsid w:val="0011753B"/>
    <w:rsid w:val="002C278D"/>
    <w:rsid w:val="002E4304"/>
    <w:rsid w:val="003206B1"/>
    <w:rsid w:val="00390AF8"/>
    <w:rsid w:val="004314DD"/>
    <w:rsid w:val="005800A2"/>
    <w:rsid w:val="005D6DB1"/>
    <w:rsid w:val="00690FBF"/>
    <w:rsid w:val="006F4238"/>
    <w:rsid w:val="006F4A52"/>
    <w:rsid w:val="00723015"/>
    <w:rsid w:val="007806BF"/>
    <w:rsid w:val="007B6A6A"/>
    <w:rsid w:val="00813471"/>
    <w:rsid w:val="00952BD6"/>
    <w:rsid w:val="00A00438"/>
    <w:rsid w:val="00A94875"/>
    <w:rsid w:val="00AB16F0"/>
    <w:rsid w:val="00AC433B"/>
    <w:rsid w:val="00B11877"/>
    <w:rsid w:val="00BC4554"/>
    <w:rsid w:val="00C36061"/>
    <w:rsid w:val="00C51CEC"/>
    <w:rsid w:val="00C5267C"/>
    <w:rsid w:val="00D12D16"/>
    <w:rsid w:val="00E740B1"/>
    <w:rsid w:val="00F13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70C248-79AE-4A5D-9422-99AE2192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6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67C"/>
    <w:pPr>
      <w:spacing w:after="0" w:line="240" w:lineRule="auto"/>
    </w:pPr>
  </w:style>
  <w:style w:type="table" w:styleId="a4">
    <w:name w:val="Table Grid"/>
    <w:basedOn w:val="a1"/>
    <w:uiPriority w:val="59"/>
    <w:rsid w:val="00C526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1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4DD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qFormat/>
    <w:rsid w:val="00D12D16"/>
    <w:pPr>
      <w:ind w:left="720"/>
      <w:contextualSpacing/>
    </w:pPr>
  </w:style>
  <w:style w:type="paragraph" w:styleId="a8">
    <w:name w:val="Title"/>
    <w:basedOn w:val="a"/>
    <w:link w:val="a9"/>
    <w:qFormat/>
    <w:rsid w:val="00A9487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9">
    <w:name w:val="Название Знак"/>
    <w:basedOn w:val="a0"/>
    <w:link w:val="a8"/>
    <w:rsid w:val="00A948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3206B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206B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206B1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206B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206B1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3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2018-01-11T11:15:00Z</cp:lastPrinted>
  <dcterms:created xsi:type="dcterms:W3CDTF">2016-01-06T06:37:00Z</dcterms:created>
  <dcterms:modified xsi:type="dcterms:W3CDTF">2018-01-12T08:15:00Z</dcterms:modified>
</cp:coreProperties>
</file>